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14D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234F5B">
        <w:rPr>
          <w:rFonts w:ascii="ＭＳ 明朝" w:hAnsi="ＭＳ 明朝" w:cs="ＭＳ明朝" w:hint="eastAsia"/>
          <w:kern w:val="0"/>
          <w:sz w:val="20"/>
          <w:szCs w:val="20"/>
        </w:rPr>
        <w:t>様式第１２号</w:t>
      </w:r>
    </w:p>
    <w:p w14:paraId="13B9D3EC" w14:textId="77777777" w:rsidR="00A05025" w:rsidRDefault="00A05025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14:paraId="5B03BC68" w14:textId="77777777" w:rsidR="00FD5A51" w:rsidRDefault="00FD5A51" w:rsidP="00FD5A5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Pr="00234F5B">
        <w:rPr>
          <w:rFonts w:ascii="ＭＳ 明朝" w:hAnsi="ＭＳ 明朝" w:cs="ＭＳ明朝" w:hint="eastAsia"/>
          <w:kern w:val="0"/>
          <w:szCs w:val="21"/>
        </w:rPr>
        <w:t xml:space="preserve">　　年　　月　　日</w:t>
      </w:r>
    </w:p>
    <w:p w14:paraId="395FBA0C" w14:textId="77777777" w:rsidR="00FD5A51" w:rsidRDefault="00FD5A51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14:paraId="28713727" w14:textId="37C3625C" w:rsidR="00A05025" w:rsidRPr="00234F5B" w:rsidRDefault="00A05025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丹波市立</w:t>
      </w:r>
      <w:r w:rsidR="00087DDB">
        <w:rPr>
          <w:rFonts w:ascii="ＭＳ 明朝" w:hAnsi="ＭＳ 明朝" w:cs="ＭＳ明朝" w:hint="eastAsia"/>
          <w:kern w:val="0"/>
          <w:sz w:val="28"/>
          <w:szCs w:val="28"/>
        </w:rPr>
        <w:t>丹波悠遊の森</w:t>
      </w: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募集要項に関する</w:t>
      </w:r>
      <w:r w:rsidR="00D574FA" w:rsidRPr="00234F5B">
        <w:rPr>
          <w:rFonts w:ascii="ＭＳ 明朝" w:hAnsi="ＭＳ 明朝" w:cs="ＭＳ明朝" w:hint="eastAsia"/>
          <w:kern w:val="0"/>
          <w:sz w:val="28"/>
          <w:szCs w:val="28"/>
        </w:rPr>
        <w:t>現地</w:t>
      </w: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説明会参加申込書</w:t>
      </w:r>
    </w:p>
    <w:p w14:paraId="1A5D9003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26A8973" w14:textId="77777777" w:rsidR="00FD5A51" w:rsidRDefault="00FD5A51" w:rsidP="00A0502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14:paraId="1C27C9C3" w14:textId="77777777" w:rsidR="00FD5A51" w:rsidRPr="00234F5B" w:rsidRDefault="00FD5A51" w:rsidP="00A0502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14:paraId="3D73EE2B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 xml:space="preserve">丹波市長　</w:t>
      </w:r>
      <w:r w:rsidR="00FD5A51">
        <w:rPr>
          <w:rFonts w:ascii="ＭＳ 明朝" w:hAnsi="ＭＳ 明朝" w:cs="ＭＳ明朝" w:hint="eastAsia"/>
          <w:kern w:val="0"/>
          <w:szCs w:val="21"/>
        </w:rPr>
        <w:t>林　　時彦</w:t>
      </w:r>
      <w:r w:rsidR="00D574FA" w:rsidRPr="00234F5B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234F5B">
        <w:rPr>
          <w:rFonts w:ascii="ＭＳ 明朝" w:hAnsi="ＭＳ 明朝" w:cs="ＭＳ明朝" w:hint="eastAsia"/>
          <w:kern w:val="0"/>
          <w:szCs w:val="21"/>
        </w:rPr>
        <w:t>様</w:t>
      </w:r>
    </w:p>
    <w:p w14:paraId="2384C788" w14:textId="77777777" w:rsidR="00FD5A51" w:rsidRDefault="00FD5A51" w:rsidP="00FD5A51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ＭＳ 明朝" w:hAnsi="ＭＳ 明朝" w:cs="ＭＳ明朝"/>
          <w:kern w:val="0"/>
          <w:szCs w:val="21"/>
        </w:rPr>
      </w:pPr>
    </w:p>
    <w:p w14:paraId="37E77310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（申込者）団　体　名</w:t>
      </w:r>
    </w:p>
    <w:p w14:paraId="453611AA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2400" w:firstLine="504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住　　　所</w:t>
      </w:r>
    </w:p>
    <w:p w14:paraId="46509354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2400" w:firstLine="504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代表者氏名</w:t>
      </w:r>
    </w:p>
    <w:p w14:paraId="1C30DEED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460" w:hangingChars="150" w:hanging="420"/>
        <w:jc w:val="left"/>
        <w:rPr>
          <w:rFonts w:ascii="ＭＳ 明朝" w:hAnsi="ＭＳ 明朝" w:cs="ＭＳ明朝"/>
          <w:kern w:val="0"/>
          <w:szCs w:val="21"/>
        </w:rPr>
      </w:pPr>
      <w:r w:rsidRPr="00FD5A51">
        <w:rPr>
          <w:rFonts w:ascii="ＭＳ 明朝" w:hAnsi="ＭＳ 明朝" w:cs="ＭＳ明朝" w:hint="eastAsia"/>
          <w:spacing w:val="35"/>
          <w:kern w:val="0"/>
          <w:szCs w:val="21"/>
          <w:fitText w:val="1050" w:id="612067844"/>
        </w:rPr>
        <w:t>電話番</w:t>
      </w:r>
      <w:r w:rsidRPr="00FD5A51">
        <w:rPr>
          <w:rFonts w:ascii="ＭＳ 明朝" w:hAnsi="ＭＳ 明朝" w:cs="ＭＳ明朝" w:hint="eastAsia"/>
          <w:kern w:val="0"/>
          <w:szCs w:val="21"/>
          <w:fitText w:val="1050" w:id="612067844"/>
        </w:rPr>
        <w:t>号</w:t>
      </w:r>
    </w:p>
    <w:p w14:paraId="19E4E2AC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564" w:hangingChars="200" w:hanging="524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spacing w:val="26"/>
          <w:kern w:val="0"/>
          <w:szCs w:val="21"/>
          <w:fitText w:val="1050" w:id="612067845"/>
        </w:rPr>
        <w:t xml:space="preserve">Ｆ Ａ </w:t>
      </w:r>
      <w:r w:rsidRPr="00234F5B">
        <w:rPr>
          <w:rFonts w:ascii="ＭＳ 明朝" w:hAnsi="ＭＳ 明朝" w:cs="ＭＳ明朝" w:hint="eastAsia"/>
          <w:spacing w:val="1"/>
          <w:kern w:val="0"/>
          <w:szCs w:val="21"/>
          <w:fitText w:val="1050" w:id="612067845"/>
        </w:rPr>
        <w:t>Ｘ</w:t>
      </w:r>
    </w:p>
    <w:p w14:paraId="7CD89947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214" w:hangingChars="100" w:hanging="174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w w:val="83"/>
          <w:kern w:val="0"/>
          <w:szCs w:val="21"/>
          <w:fitText w:val="1050" w:id="612067846"/>
        </w:rPr>
        <w:t>Ｅ－ｍａｉｌ</w:t>
      </w:r>
    </w:p>
    <w:p w14:paraId="1C7D2CDC" w14:textId="77777777" w:rsidR="00A05025" w:rsidRPr="00234F5B" w:rsidRDefault="00A05025" w:rsidP="00A05025">
      <w:pPr>
        <w:autoSpaceDE w:val="0"/>
        <w:autoSpaceDN w:val="0"/>
        <w:adjustRightInd w:val="0"/>
        <w:ind w:leftChars="2400" w:left="5250" w:hangingChars="100" w:hanging="21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640"/>
        <w:gridCol w:w="2640"/>
        <w:gridCol w:w="2640"/>
      </w:tblGrid>
      <w:tr w:rsidR="00FD5A51" w:rsidRPr="00234F5B" w14:paraId="682232C6" w14:textId="77777777" w:rsidTr="00927B8C">
        <w:trPr>
          <w:cantSplit/>
          <w:trHeight w:val="73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EB557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参　加　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DAC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部　署・職　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99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氏　　　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64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緊急時の連絡先</w:t>
            </w:r>
          </w:p>
          <w:p w14:paraId="65617DC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（携帯電話等）</w:t>
            </w:r>
          </w:p>
        </w:tc>
      </w:tr>
      <w:tr w:rsidR="00FD5A51" w:rsidRPr="00234F5B" w14:paraId="2D26696C" w14:textId="77777777" w:rsidTr="00927B8C">
        <w:trPr>
          <w:cantSplit/>
          <w:trHeight w:val="8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B1B9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6E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0B5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EB8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D5A51" w:rsidRPr="00234F5B" w14:paraId="3B3753A6" w14:textId="77777777" w:rsidTr="00927B8C">
        <w:trPr>
          <w:cantSplit/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2263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4B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9D9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A57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D5A51" w:rsidRPr="00234F5B" w14:paraId="0E3B81CB" w14:textId="77777777" w:rsidTr="00927B8C">
        <w:trPr>
          <w:cantSplit/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B30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00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1F6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DEA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1BEEFCAD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A60279B" w14:textId="261CDB5B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※ 申込書は、</w:t>
      </w:r>
      <w:r w:rsidR="00FD5A51">
        <w:rPr>
          <w:rFonts w:ascii="ＭＳ 明朝" w:hAnsi="ＭＳ 明朝" w:cs="ＭＳ明朝" w:hint="eastAsia"/>
          <w:kern w:val="0"/>
          <w:szCs w:val="21"/>
        </w:rPr>
        <w:t>令和</w:t>
      </w:r>
      <w:r w:rsidR="00087DDB">
        <w:rPr>
          <w:rFonts w:ascii="ＭＳ 明朝" w:hAnsi="ＭＳ 明朝" w:cs="ＭＳ明朝" w:hint="eastAsia"/>
          <w:kern w:val="0"/>
          <w:szCs w:val="21"/>
        </w:rPr>
        <w:t>７</w:t>
      </w:r>
      <w:r w:rsidR="00FD5A51">
        <w:rPr>
          <w:rFonts w:ascii="ＭＳ 明朝" w:hAnsi="ＭＳ 明朝" w:cs="ＭＳ明朝" w:hint="eastAsia"/>
          <w:kern w:val="0"/>
          <w:szCs w:val="21"/>
        </w:rPr>
        <w:t>年</w:t>
      </w:r>
      <w:r w:rsidR="00164E39">
        <w:rPr>
          <w:rFonts w:ascii="ＭＳ 明朝" w:hAnsi="ＭＳ 明朝" w:cs="ＭＳ明朝" w:hint="eastAsia"/>
          <w:kern w:val="0"/>
          <w:szCs w:val="21"/>
        </w:rPr>
        <w:t>８</w:t>
      </w:r>
      <w:r w:rsidRPr="00234F5B">
        <w:rPr>
          <w:rFonts w:ascii="ＭＳ 明朝" w:hAnsi="ＭＳ 明朝" w:cs="ＭＳ明朝" w:hint="eastAsia"/>
          <w:kern w:val="0"/>
          <w:szCs w:val="21"/>
        </w:rPr>
        <w:t>月</w:t>
      </w:r>
      <w:r w:rsidR="00164E39">
        <w:rPr>
          <w:rFonts w:ascii="ＭＳ 明朝" w:hAnsi="ＭＳ 明朝" w:cs="ＭＳ明朝" w:hint="eastAsia"/>
          <w:kern w:val="0"/>
          <w:szCs w:val="21"/>
        </w:rPr>
        <w:t>12</w:t>
      </w:r>
      <w:r w:rsidR="004704EE">
        <w:rPr>
          <w:rFonts w:ascii="ＭＳ 明朝" w:hAnsi="ＭＳ 明朝" w:cs="ＭＳ明朝" w:hint="eastAsia"/>
          <w:kern w:val="0"/>
          <w:szCs w:val="21"/>
        </w:rPr>
        <w:t>日（</w:t>
      </w:r>
      <w:r w:rsidR="00164E39">
        <w:rPr>
          <w:rFonts w:ascii="ＭＳ 明朝" w:hAnsi="ＭＳ 明朝" w:cs="ＭＳ明朝" w:hint="eastAsia"/>
          <w:kern w:val="0"/>
          <w:szCs w:val="21"/>
        </w:rPr>
        <w:t>火</w:t>
      </w:r>
      <w:r w:rsidR="00A960DE" w:rsidRPr="00234F5B">
        <w:rPr>
          <w:rFonts w:ascii="ＭＳ 明朝" w:hAnsi="ＭＳ 明朝" w:cs="ＭＳ明朝" w:hint="eastAsia"/>
          <w:kern w:val="0"/>
          <w:szCs w:val="21"/>
        </w:rPr>
        <w:t>）</w:t>
      </w:r>
      <w:r w:rsidR="002A48AB" w:rsidRPr="00234F5B">
        <w:rPr>
          <w:rFonts w:ascii="ＭＳ 明朝" w:hAnsi="ＭＳ 明朝" w:cs="ＭＳ明朝" w:hint="eastAsia"/>
          <w:kern w:val="0"/>
          <w:szCs w:val="21"/>
        </w:rPr>
        <w:t>の午後４時まで</w:t>
      </w:r>
      <w:r w:rsidRPr="00234F5B">
        <w:rPr>
          <w:rFonts w:ascii="ＭＳ 明朝" w:hAnsi="ＭＳ 明朝" w:cs="ＭＳ明朝" w:hint="eastAsia"/>
          <w:kern w:val="0"/>
          <w:szCs w:val="21"/>
        </w:rPr>
        <w:t>に提出をお願いします。</w:t>
      </w:r>
    </w:p>
    <w:p w14:paraId="15DC25FA" w14:textId="77777777" w:rsidR="00A05025" w:rsidRPr="00234F5B" w:rsidRDefault="00A05025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提出先：</w:t>
      </w:r>
      <w:r w:rsidR="005615D9" w:rsidRPr="00234F5B">
        <w:rPr>
          <w:rFonts w:ascii="ＭＳ 明朝" w:hAnsi="ＭＳ 明朝" w:cs="ＭＳ明朝" w:hint="eastAsia"/>
          <w:kern w:val="0"/>
          <w:szCs w:val="21"/>
        </w:rPr>
        <w:t>丹波市産業経済部観光課</w:t>
      </w:r>
    </w:p>
    <w:p w14:paraId="39A991EE" w14:textId="77777777" w:rsidR="00A05025" w:rsidRPr="00234F5B" w:rsidRDefault="00A960DE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メールアドレス</w:t>
      </w:r>
      <w:r w:rsidR="00A05025" w:rsidRPr="00234F5B">
        <w:rPr>
          <w:rFonts w:ascii="ＭＳ 明朝" w:hAnsi="ＭＳ 明朝" w:cs="ＭＳ明朝" w:hint="eastAsia"/>
          <w:kern w:val="0"/>
          <w:szCs w:val="21"/>
        </w:rPr>
        <w:t>：</w:t>
      </w:r>
      <w:r w:rsidR="004704EE" w:rsidRPr="00234F5B">
        <w:rPr>
          <w:rFonts w:ascii="ＭＳ 明朝" w:hAnsi="ＭＳ 明朝" w:hint="eastAsia"/>
          <w:szCs w:val="21"/>
        </w:rPr>
        <w:t xml:space="preserve"> </w:t>
      </w:r>
      <w:r w:rsidR="005615D9" w:rsidRPr="00234F5B">
        <w:rPr>
          <w:rFonts w:ascii="ＭＳ 明朝" w:hAnsi="ＭＳ 明朝" w:hint="eastAsia"/>
          <w:szCs w:val="21"/>
        </w:rPr>
        <w:t>kankou@city.tamba.lg.jp</w:t>
      </w:r>
    </w:p>
    <w:p w14:paraId="39503473" w14:textId="77777777" w:rsidR="00A960DE" w:rsidRPr="00234F5B" w:rsidRDefault="00A960DE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ＦＡＸ：0795</w:t>
      </w:r>
      <w:r w:rsidRPr="00234F5B">
        <w:rPr>
          <w:rFonts w:ascii="ＭＳ 明朝" w:hAnsi="ＭＳ 明朝" w:cs="Century" w:hint="eastAsia"/>
          <w:kern w:val="0"/>
          <w:szCs w:val="21"/>
        </w:rPr>
        <w:t>-</w:t>
      </w:r>
      <w:r w:rsidR="004704EE">
        <w:rPr>
          <w:rFonts w:ascii="ＭＳ 明朝" w:hAnsi="ＭＳ 明朝" w:cs="Century" w:hint="eastAsia"/>
          <w:kern w:val="0"/>
          <w:szCs w:val="21"/>
        </w:rPr>
        <w:t>74</w:t>
      </w:r>
      <w:r w:rsidR="004704EE">
        <w:rPr>
          <w:rFonts w:ascii="ＭＳ 明朝" w:hAnsi="ＭＳ 明朝" w:cs="ＭＳ明朝" w:hint="eastAsia"/>
          <w:kern w:val="0"/>
          <w:szCs w:val="21"/>
        </w:rPr>
        <w:t>-3005</w:t>
      </w:r>
    </w:p>
    <w:p w14:paraId="54F8E336" w14:textId="77777777" w:rsidR="00DD3510" w:rsidRPr="00234F5B" w:rsidRDefault="00DD3510"/>
    <w:sectPr w:rsidR="00DD3510" w:rsidRPr="00234F5B">
      <w:pgSz w:w="11906" w:h="16838" w:code="9"/>
      <w:pgMar w:top="1080" w:right="1134" w:bottom="720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A160" w14:textId="77777777" w:rsidR="008816D0" w:rsidRDefault="008816D0">
      <w:r>
        <w:separator/>
      </w:r>
    </w:p>
  </w:endnote>
  <w:endnote w:type="continuationSeparator" w:id="0">
    <w:p w14:paraId="07BA246A" w14:textId="77777777" w:rsidR="008816D0" w:rsidRDefault="0088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7290" w14:textId="77777777" w:rsidR="008816D0" w:rsidRDefault="008816D0">
      <w:r>
        <w:separator/>
      </w:r>
    </w:p>
  </w:footnote>
  <w:footnote w:type="continuationSeparator" w:id="0">
    <w:p w14:paraId="30D955BE" w14:textId="77777777" w:rsidR="008816D0" w:rsidRDefault="0088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25"/>
    <w:rsid w:val="00087DDB"/>
    <w:rsid w:val="000A6EF1"/>
    <w:rsid w:val="00164E39"/>
    <w:rsid w:val="00234F5B"/>
    <w:rsid w:val="0027631E"/>
    <w:rsid w:val="002A48AB"/>
    <w:rsid w:val="00300AEB"/>
    <w:rsid w:val="004704EE"/>
    <w:rsid w:val="005615D9"/>
    <w:rsid w:val="005C3232"/>
    <w:rsid w:val="0069446C"/>
    <w:rsid w:val="006C55BB"/>
    <w:rsid w:val="00870120"/>
    <w:rsid w:val="008816D0"/>
    <w:rsid w:val="009E1ACF"/>
    <w:rsid w:val="009E709B"/>
    <w:rsid w:val="00A05025"/>
    <w:rsid w:val="00A960DE"/>
    <w:rsid w:val="00AE114F"/>
    <w:rsid w:val="00C34137"/>
    <w:rsid w:val="00CC18FC"/>
    <w:rsid w:val="00CC5444"/>
    <w:rsid w:val="00D574FA"/>
    <w:rsid w:val="00DD3510"/>
    <w:rsid w:val="00E61515"/>
    <w:rsid w:val="00EC0DE5"/>
    <w:rsid w:val="00EC4E24"/>
    <w:rsid w:val="00EE2D46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3B2C9"/>
  <w15:docId w15:val="{0EFC35CC-8F17-41FD-BACF-9F137E7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2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05025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A05025"/>
  </w:style>
  <w:style w:type="paragraph" w:styleId="a6">
    <w:name w:val="header"/>
    <w:basedOn w:val="a"/>
    <w:link w:val="a7"/>
    <w:uiPriority w:val="99"/>
    <w:unhideWhenUsed/>
    <w:rsid w:val="00E6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515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細見　成一</cp:lastModifiedBy>
  <cp:revision>23</cp:revision>
  <cp:lastPrinted>2018-05-01T08:53:00Z</cp:lastPrinted>
  <dcterms:created xsi:type="dcterms:W3CDTF">2014-04-15T04:42:00Z</dcterms:created>
  <dcterms:modified xsi:type="dcterms:W3CDTF">2025-07-18T05:57:00Z</dcterms:modified>
</cp:coreProperties>
</file>